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90" w:rsidRPr="006D2C9F" w:rsidRDefault="00053690" w:rsidP="00053690">
      <w:pPr>
        <w:spacing w:line="240" w:lineRule="auto"/>
        <w:rPr>
          <w:rFonts w:ascii="Times New Roman" w:hAnsi="Times New Roman"/>
          <w:b/>
          <w:caps/>
          <w:sz w:val="24"/>
          <w:szCs w:val="24"/>
          <w:u w:val="single"/>
        </w:rPr>
      </w:pPr>
      <w:r w:rsidRPr="006D2C9F">
        <w:rPr>
          <w:rFonts w:ascii="Times New Roman" w:hAnsi="Times New Roman"/>
          <w:b/>
          <w:caps/>
          <w:sz w:val="24"/>
          <w:szCs w:val="24"/>
          <w:u w:val="single"/>
        </w:rPr>
        <w:t>Магистры_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ФПБ</w:t>
      </w:r>
      <w:r w:rsidRPr="006D2C9F">
        <w:rPr>
          <w:rFonts w:ascii="Times New Roman" w:hAnsi="Times New Roman"/>
          <w:b/>
          <w:caps/>
          <w:sz w:val="24"/>
          <w:szCs w:val="24"/>
          <w:u w:val="single"/>
        </w:rPr>
        <w:t xml:space="preserve">  выпуск   201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>5</w:t>
      </w:r>
      <w:r w:rsidRPr="006D2C9F">
        <w:rPr>
          <w:rFonts w:ascii="Times New Roman" w:hAnsi="Times New Roman"/>
          <w:b/>
          <w:caps/>
          <w:sz w:val="24"/>
          <w:szCs w:val="24"/>
          <w:u w:val="single"/>
        </w:rPr>
        <w:t xml:space="preserve">    год:</w:t>
      </w:r>
    </w:p>
    <w:p w:rsidR="00053690" w:rsidRDefault="00053690" w:rsidP="00CD16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A3C18" w:rsidRPr="009A3C18" w:rsidRDefault="009A3C18" w:rsidP="00CD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A3C18">
        <w:rPr>
          <w:rFonts w:ascii="Times New Roman" w:hAnsi="Times New Roman"/>
          <w:b/>
          <w:sz w:val="24"/>
          <w:szCs w:val="24"/>
          <w:u w:val="single"/>
          <w:lang w:eastAsia="ru-RU"/>
        </w:rPr>
        <w:t>Шпуров Иван Ильич</w:t>
      </w:r>
    </w:p>
    <w:p w:rsidR="009A3C18" w:rsidRPr="009A3C18" w:rsidRDefault="009A3C18" w:rsidP="009A3C1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A3C18">
        <w:rPr>
          <w:rFonts w:ascii="Times New Roman" w:hAnsi="Times New Roman"/>
          <w:b/>
          <w:sz w:val="24"/>
          <w:szCs w:val="24"/>
          <w:lang w:eastAsia="ru-RU"/>
        </w:rPr>
        <w:t>Динамика движений глаз и ЭЭГ при чтении рукописного текста.</w:t>
      </w:r>
      <w:r w:rsidRPr="009A3C1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A3C18">
        <w:rPr>
          <w:rFonts w:ascii="Times New Roman" w:hAnsi="Times New Roman"/>
          <w:i/>
          <w:sz w:val="24"/>
          <w:szCs w:val="24"/>
          <w:u w:val="single"/>
        </w:rPr>
        <w:t>Научный руководитель</w:t>
      </w:r>
      <w:r w:rsidRPr="009A3C18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A3C18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9A3C18">
        <w:rPr>
          <w:rFonts w:ascii="Times New Roman" w:hAnsi="Times New Roman"/>
          <w:sz w:val="24"/>
          <w:szCs w:val="24"/>
          <w:lang w:eastAsia="ru-RU"/>
        </w:rPr>
        <w:t>.н. Анисимов Виктор Николаевич</w:t>
      </w:r>
    </w:p>
    <w:p w:rsidR="009A3C18" w:rsidRPr="009A3C18" w:rsidRDefault="009A3C18" w:rsidP="009A3C1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A3C18">
        <w:rPr>
          <w:rFonts w:ascii="Times New Roman" w:hAnsi="Times New Roman"/>
          <w:i/>
          <w:sz w:val="24"/>
          <w:szCs w:val="24"/>
          <w:u w:val="single"/>
        </w:rPr>
        <w:t>Рецензент</w:t>
      </w:r>
      <w:proofErr w:type="gramStart"/>
      <w:r w:rsidRPr="009A3C18">
        <w:rPr>
          <w:rFonts w:ascii="Times New Roman" w:hAnsi="Times New Roman"/>
          <w:sz w:val="24"/>
          <w:szCs w:val="24"/>
        </w:rPr>
        <w:t>:</w:t>
      </w:r>
      <w:r w:rsidRPr="009A3C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A3C18">
        <w:rPr>
          <w:rFonts w:ascii="Times New Roman" w:hAnsi="Times New Roman"/>
          <w:sz w:val="24"/>
          <w:szCs w:val="24"/>
          <w:lang w:eastAsia="ru-RU"/>
        </w:rPr>
        <w:t>лавуцкая</w:t>
      </w:r>
      <w:proofErr w:type="spellEnd"/>
      <w:r w:rsidRPr="009A3C18">
        <w:rPr>
          <w:rFonts w:ascii="Times New Roman" w:hAnsi="Times New Roman"/>
          <w:sz w:val="24"/>
          <w:szCs w:val="24"/>
          <w:lang w:eastAsia="ru-RU"/>
        </w:rPr>
        <w:t xml:space="preserve"> Мария Валерьевна</w:t>
      </w:r>
    </w:p>
    <w:p w:rsidR="00DE1AB9" w:rsidRDefault="00DE1AB9" w:rsidP="009A3C18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9A3C18" w:rsidRPr="009A3C18" w:rsidRDefault="009A3C18" w:rsidP="009A3C18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sectPr w:rsidR="009A3C18" w:rsidRPr="009A3C18" w:rsidSect="008839F2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0F1"/>
    <w:multiLevelType w:val="hybridMultilevel"/>
    <w:tmpl w:val="0D7A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695"/>
    <w:multiLevelType w:val="hybridMultilevel"/>
    <w:tmpl w:val="B3E018E0"/>
    <w:lvl w:ilvl="0" w:tplc="C08A12E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847A4"/>
    <w:multiLevelType w:val="hybridMultilevel"/>
    <w:tmpl w:val="EC1EBEB6"/>
    <w:lvl w:ilvl="0" w:tplc="356E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C6B0D"/>
    <w:multiLevelType w:val="hybridMultilevel"/>
    <w:tmpl w:val="54BAC656"/>
    <w:lvl w:ilvl="0" w:tplc="222E85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1E5"/>
    <w:multiLevelType w:val="hybridMultilevel"/>
    <w:tmpl w:val="7AC08B04"/>
    <w:lvl w:ilvl="0" w:tplc="222E8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68C"/>
    <w:multiLevelType w:val="hybridMultilevel"/>
    <w:tmpl w:val="54BAC656"/>
    <w:lvl w:ilvl="0" w:tplc="222E85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2055C"/>
    <w:multiLevelType w:val="multilevel"/>
    <w:tmpl w:val="9FC60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67A4F0D"/>
    <w:multiLevelType w:val="hybridMultilevel"/>
    <w:tmpl w:val="351E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60C6"/>
    <w:multiLevelType w:val="hybridMultilevel"/>
    <w:tmpl w:val="7D42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81000"/>
    <w:multiLevelType w:val="multilevel"/>
    <w:tmpl w:val="EE88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F65BA"/>
    <w:multiLevelType w:val="hybridMultilevel"/>
    <w:tmpl w:val="9906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059F0"/>
    <w:multiLevelType w:val="hybridMultilevel"/>
    <w:tmpl w:val="54BAC656"/>
    <w:lvl w:ilvl="0" w:tplc="222E85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001E0"/>
    <w:multiLevelType w:val="hybridMultilevel"/>
    <w:tmpl w:val="7730FB0E"/>
    <w:lvl w:ilvl="0" w:tplc="24040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599"/>
    <w:multiLevelType w:val="hybridMultilevel"/>
    <w:tmpl w:val="274E3C20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94F"/>
    <w:rsid w:val="0002140E"/>
    <w:rsid w:val="00036A15"/>
    <w:rsid w:val="00053690"/>
    <w:rsid w:val="00096F77"/>
    <w:rsid w:val="000B0723"/>
    <w:rsid w:val="000B25AD"/>
    <w:rsid w:val="000B3D24"/>
    <w:rsid w:val="000C493D"/>
    <w:rsid w:val="000E0093"/>
    <w:rsid w:val="0013470A"/>
    <w:rsid w:val="00167668"/>
    <w:rsid w:val="001A4EEC"/>
    <w:rsid w:val="00204DFA"/>
    <w:rsid w:val="002415A0"/>
    <w:rsid w:val="00261AD3"/>
    <w:rsid w:val="0029277C"/>
    <w:rsid w:val="002B7C38"/>
    <w:rsid w:val="002C74D8"/>
    <w:rsid w:val="002E69D5"/>
    <w:rsid w:val="002F3E18"/>
    <w:rsid w:val="002F46C1"/>
    <w:rsid w:val="00300376"/>
    <w:rsid w:val="00314852"/>
    <w:rsid w:val="00314F98"/>
    <w:rsid w:val="00317D74"/>
    <w:rsid w:val="0033395D"/>
    <w:rsid w:val="003522A6"/>
    <w:rsid w:val="003578BE"/>
    <w:rsid w:val="00392EBC"/>
    <w:rsid w:val="0039794F"/>
    <w:rsid w:val="003D6745"/>
    <w:rsid w:val="00402D39"/>
    <w:rsid w:val="00461D53"/>
    <w:rsid w:val="00497F52"/>
    <w:rsid w:val="004B1BAA"/>
    <w:rsid w:val="004F3B5D"/>
    <w:rsid w:val="004F60D4"/>
    <w:rsid w:val="0050755E"/>
    <w:rsid w:val="005152B8"/>
    <w:rsid w:val="005276B6"/>
    <w:rsid w:val="00541266"/>
    <w:rsid w:val="00541D1D"/>
    <w:rsid w:val="00545B13"/>
    <w:rsid w:val="00546C4A"/>
    <w:rsid w:val="0056012A"/>
    <w:rsid w:val="005628C5"/>
    <w:rsid w:val="00577F9B"/>
    <w:rsid w:val="005B0D3D"/>
    <w:rsid w:val="005B2E5E"/>
    <w:rsid w:val="005C1C66"/>
    <w:rsid w:val="005C385E"/>
    <w:rsid w:val="00613495"/>
    <w:rsid w:val="0061764D"/>
    <w:rsid w:val="00636546"/>
    <w:rsid w:val="0064001F"/>
    <w:rsid w:val="006924BA"/>
    <w:rsid w:val="006D2DE7"/>
    <w:rsid w:val="006D510D"/>
    <w:rsid w:val="00713C94"/>
    <w:rsid w:val="0071655A"/>
    <w:rsid w:val="00780CB8"/>
    <w:rsid w:val="007A294E"/>
    <w:rsid w:val="007B7A04"/>
    <w:rsid w:val="007C46E5"/>
    <w:rsid w:val="0082298E"/>
    <w:rsid w:val="008752FE"/>
    <w:rsid w:val="008839F2"/>
    <w:rsid w:val="008A1926"/>
    <w:rsid w:val="008B649D"/>
    <w:rsid w:val="008C7CBB"/>
    <w:rsid w:val="00926C07"/>
    <w:rsid w:val="009329D7"/>
    <w:rsid w:val="00961F84"/>
    <w:rsid w:val="009809CA"/>
    <w:rsid w:val="009A3C18"/>
    <w:rsid w:val="009C6A91"/>
    <w:rsid w:val="009E303D"/>
    <w:rsid w:val="00AC5953"/>
    <w:rsid w:val="00AD0C3E"/>
    <w:rsid w:val="00AD6641"/>
    <w:rsid w:val="00AE1E27"/>
    <w:rsid w:val="00AE4415"/>
    <w:rsid w:val="00AF1A66"/>
    <w:rsid w:val="00AF1E69"/>
    <w:rsid w:val="00B03387"/>
    <w:rsid w:val="00B13995"/>
    <w:rsid w:val="00B31135"/>
    <w:rsid w:val="00B32DB8"/>
    <w:rsid w:val="00B51055"/>
    <w:rsid w:val="00B64C03"/>
    <w:rsid w:val="00B73542"/>
    <w:rsid w:val="00B74258"/>
    <w:rsid w:val="00B8386D"/>
    <w:rsid w:val="00C13037"/>
    <w:rsid w:val="00C25032"/>
    <w:rsid w:val="00C330E1"/>
    <w:rsid w:val="00C44653"/>
    <w:rsid w:val="00C7002E"/>
    <w:rsid w:val="00C71C72"/>
    <w:rsid w:val="00C7222A"/>
    <w:rsid w:val="00C82616"/>
    <w:rsid w:val="00CA0E1A"/>
    <w:rsid w:val="00CA576C"/>
    <w:rsid w:val="00CD162C"/>
    <w:rsid w:val="00CD78AE"/>
    <w:rsid w:val="00CE1A68"/>
    <w:rsid w:val="00D00911"/>
    <w:rsid w:val="00D1045F"/>
    <w:rsid w:val="00D701BC"/>
    <w:rsid w:val="00D813E4"/>
    <w:rsid w:val="00DA3C55"/>
    <w:rsid w:val="00DC08D9"/>
    <w:rsid w:val="00DE1AB9"/>
    <w:rsid w:val="00DF1155"/>
    <w:rsid w:val="00E3172C"/>
    <w:rsid w:val="00E32E9A"/>
    <w:rsid w:val="00E4259B"/>
    <w:rsid w:val="00E445C9"/>
    <w:rsid w:val="00E71C44"/>
    <w:rsid w:val="00E848B9"/>
    <w:rsid w:val="00E85D4D"/>
    <w:rsid w:val="00EC00F8"/>
    <w:rsid w:val="00EC6BC7"/>
    <w:rsid w:val="00EE76F6"/>
    <w:rsid w:val="00EF0934"/>
    <w:rsid w:val="00F22415"/>
    <w:rsid w:val="00F449D6"/>
    <w:rsid w:val="00F52EC6"/>
    <w:rsid w:val="00F56DB5"/>
    <w:rsid w:val="00F9363F"/>
    <w:rsid w:val="00FA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13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94F"/>
    <w:pPr>
      <w:spacing w:after="0" w:line="240" w:lineRule="auto"/>
      <w:ind w:left="720" w:hanging="357"/>
      <w:contextualSpacing/>
      <w:jc w:val="both"/>
    </w:pPr>
  </w:style>
  <w:style w:type="character" w:styleId="a5">
    <w:name w:val="Hyperlink"/>
    <w:uiPriority w:val="99"/>
    <w:semiHidden/>
    <w:unhideWhenUsed/>
    <w:rsid w:val="00C250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1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13037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88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9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</CharactersWithSpaces>
  <SharedDoc>false</SharedDoc>
  <HLinks>
    <vt:vector size="72" baseType="variant">
      <vt:variant>
        <vt:i4>7143546</vt:i4>
      </vt:variant>
      <vt:variant>
        <vt:i4>33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%D0%9D%D0%B0%D1%83%D1%87%D0%BD%D1%8B%D0%B5 %D1%81%D0%BE%D1%82%D1%80%D1%83%D0%B4%D0%BD%D0%B8%D0%BA%D0%B8/smirnova.html</vt:lpwstr>
      </vt:variant>
      <vt:variant>
        <vt:lpwstr/>
      </vt:variant>
      <vt:variant>
        <vt:i4>7143546</vt:i4>
      </vt:variant>
      <vt:variant>
        <vt:i4>30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%D0%9D%D0%B0%D1%83%D1%87%D0%BD%D1%8B%D0%B5 %D1%81%D0%BE%D1%82%D1%80%D1%83%D0%B4%D0%BD%D0%B8%D0%BA%D0%B8/kuzmin.html</vt:lpwstr>
      </vt:variant>
      <vt:variant>
        <vt:lpwstr/>
      </vt:variant>
      <vt:variant>
        <vt:i4>7209072</vt:i4>
      </vt:variant>
      <vt:variant>
        <vt:i4>27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%D0%A1%D0%BE%D1%81%D1%82%D0%B0%D0%B2/2. %D0%97%D0%B0%D0%BC%D0%B5%D1%81%D1%82%D0%B8%D1%82%D0%B5%D0%BB%D1%8C %D0%B7%D0%B0%D0%B2%D0%B5%D0%B4%D1%83%D1%8E%D1%89%D0%B5%D0%B3%D0%BE %D0%BA%D0%B0%D1%84%D0%B5%D0%B4%D1%80%D0%BE%D0%B9/VADubinin.html</vt:lpwstr>
      </vt:variant>
      <vt:variant>
        <vt:lpwstr/>
      </vt:variant>
      <vt:variant>
        <vt:i4>7143546</vt:i4>
      </vt:variant>
      <vt:variant>
        <vt:i4>24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%D0%9D%D0%B0%D1%83%D1%87%D0%BD%D1%8B%D0%B5 %D1%81%D0%BE%D1%82%D1%80%D1%83%D0%B4%D0%BD%D0%B8%D0%BA%D0%B8/strukova.html</vt:lpwstr>
      </vt:variant>
      <vt:variant>
        <vt:lpwstr/>
      </vt:variant>
      <vt:variant>
        <vt:i4>6029315</vt:i4>
      </vt:variant>
      <vt:variant>
        <vt:i4>21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%D0%A1%D0%BE%D1%81%D1%82%D0%B0%D0%B2/5. %D0%9F%D1%80%D0%B5%D0%BF%D0%BE%D0%B4%D0%B0%D0%B2%D0%B0%D1%82%D0%B5%D0%BB%D0%B8/balezina.html</vt:lpwstr>
      </vt:variant>
      <vt:variant>
        <vt:lpwstr/>
      </vt:variant>
      <vt:variant>
        <vt:i4>6160410</vt:i4>
      </vt:variant>
      <vt:variant>
        <vt:i4>18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%D0%A1%D0%BE%D1%81%D1%82%D0%B0%D0%B2/5. %D0%9F%D1%80%D0%B5%D0%BF%D0%BE%D0%B4%D0%B0%D0%B2%D0%B0%D1%82%D0%B5%D0%BB%D0%B8/tarasova.html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%D0%9D%D0%B0%D1%83%D1%87%D0%BD%D1%8B%D0%B5 %D1%81%D0%BE%D1%82%D1%80%D1%83%D0%B4%D0%BD%D0%B8%D0%BA%D0%B8/kaplan.html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%D0%9D%D0%B0%D1%83%D1%87%D0%BD%D1%8B%D0%B5 %D1%81%D0%BE%D1%82%D1%80%D1%83%D0%B4%D0%BD%D0%B8%D0%BA%D0%B8/kuzmin.html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%D0%9D%D0%B0%D1%83%D1%87%D0%BD%D1%8B%D0%B5 %D1%81%D0%BE%D1%82%D1%80%D1%83%D0%B4%D0%BD%D0%B8%D0%BA%D0%B8/bogacheva.html</vt:lpwstr>
      </vt:variant>
      <vt:variant>
        <vt:lpwstr/>
      </vt:variant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%D0%9D%D0%B0%D1%83%D1%87%D0%BD%D1%8B%D0%B5 %D1%81%D0%BE%D1%82%D1%80%D1%83%D0%B4%D0%BD%D0%B8%D0%BA%D0%B8/gaydukov.html</vt:lpwstr>
      </vt:variant>
      <vt:variant>
        <vt:lpwstr/>
      </vt:variant>
      <vt:variant>
        <vt:i4>7143546</vt:i4>
      </vt:variant>
      <vt:variant>
        <vt:i4>3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%D0%9D%D0%B0%D1%83%D1%87%D0%BD%D1%8B%D0%B5 %D1%81%D0%BE%D1%82%D1%80%D1%83%D0%B4%D0%BD%D0%B8%D0%BA%D0%B8/smirnova.html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http://95.31.42.157:5000/2. %D0%9E %D0%BD%D0%B0%D1%81 %28%D0%BE %D0%BA%D0%B0%D1%84%D0%B5%D0%B4%D1%80%D0%B5%29/2. %D0%A1%D0%BE%D1%81%D1%82%D0%B0%D0%B2/6. %D0%9D%D0%B0%D1%83%D1%87%D0%BD%D1%8B%D0%B5 %D1%81%D0%BE%D1%82%D1%80%D1%83%D0%B4%D0%BD%D0%B8%D0%BA%D0%B8/strukova.html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YanYa</dc:creator>
  <cp:lastModifiedBy>Masha</cp:lastModifiedBy>
  <cp:revision>5</cp:revision>
  <cp:lastPrinted>2016-05-30T06:19:00Z</cp:lastPrinted>
  <dcterms:created xsi:type="dcterms:W3CDTF">2019-05-30T15:22:00Z</dcterms:created>
  <dcterms:modified xsi:type="dcterms:W3CDTF">2020-01-10T13:23:00Z</dcterms:modified>
</cp:coreProperties>
</file>